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65" w:rsidRDefault="009D6165" w:rsidP="009D61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247650</wp:posOffset>
            </wp:positionV>
            <wp:extent cx="2447925" cy="22479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352675" cy="2352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What system of inequalities is shown by the graph?</w:t>
      </w:r>
    </w:p>
    <w:p w:rsidR="009D6165" w:rsidRDefault="009D6165" w:rsidP="009D61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47625</wp:posOffset>
            </wp:positionV>
            <wp:extent cx="2066925" cy="2114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a.                                                                                 b.                                                                       c.</w:t>
      </w:r>
      <w:r w:rsidRPr="009D6165">
        <w:rPr>
          <w:noProof/>
        </w:rPr>
        <w:t xml:space="preserve"> </w:t>
      </w:r>
    </w:p>
    <w:p w:rsidR="009D6165" w:rsidRDefault="009D6165">
      <w:pPr>
        <w:rPr>
          <w:noProof/>
        </w:rPr>
      </w:pPr>
    </w:p>
    <w:p w:rsidR="009D6165" w:rsidRDefault="009D6165"/>
    <w:p w:rsidR="009D6165" w:rsidRDefault="009D6165"/>
    <w:p w:rsidR="009D6165" w:rsidRDefault="009D6165"/>
    <w:p w:rsidR="009D6165" w:rsidRDefault="009D6165"/>
    <w:p w:rsidR="009D6165" w:rsidRDefault="009D6165"/>
    <w:p w:rsidR="009D6165" w:rsidRDefault="009D6165"/>
    <w:p w:rsidR="009D6165" w:rsidRDefault="009D6165">
      <w:bookmarkStart w:id="0" w:name="_GoBack"/>
      <w:bookmarkEnd w:id="0"/>
    </w:p>
    <w:p w:rsidR="009D6165" w:rsidRDefault="009D6165"/>
    <w:p w:rsidR="009D6165" w:rsidRDefault="009D6165" w:rsidP="009D61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BDB01E" wp14:editId="6E1A3E65">
            <wp:simplePos x="0" y="0"/>
            <wp:positionH relativeFrom="column">
              <wp:posOffset>2571750</wp:posOffset>
            </wp:positionH>
            <wp:positionV relativeFrom="paragraph">
              <wp:posOffset>247650</wp:posOffset>
            </wp:positionV>
            <wp:extent cx="2447925" cy="22479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FD89E2D" wp14:editId="34391D5C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352675" cy="23526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What system of inequalities is shown by the graph?</w:t>
      </w:r>
    </w:p>
    <w:p w:rsidR="009D6165" w:rsidRDefault="009D6165" w:rsidP="009D61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281363" wp14:editId="327C82F3">
            <wp:simplePos x="0" y="0"/>
            <wp:positionH relativeFrom="column">
              <wp:posOffset>5019675</wp:posOffset>
            </wp:positionH>
            <wp:positionV relativeFrom="paragraph">
              <wp:posOffset>47625</wp:posOffset>
            </wp:positionV>
            <wp:extent cx="2066925" cy="21145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a.                                                                                 b.                                                                       c.</w:t>
      </w:r>
      <w:r w:rsidRPr="009D6165">
        <w:rPr>
          <w:noProof/>
        </w:rPr>
        <w:t xml:space="preserve"> </w:t>
      </w:r>
    </w:p>
    <w:p w:rsidR="009D6165" w:rsidRDefault="009D6165" w:rsidP="009D6165">
      <w:pPr>
        <w:rPr>
          <w:noProof/>
        </w:rPr>
      </w:pPr>
    </w:p>
    <w:p w:rsidR="009D6165" w:rsidRDefault="009D6165" w:rsidP="009D6165"/>
    <w:p w:rsidR="009D6165" w:rsidRDefault="009D6165"/>
    <w:p w:rsidR="009D6165" w:rsidRDefault="009D6165"/>
    <w:p w:rsidR="009D6165" w:rsidRDefault="009D6165"/>
    <w:p w:rsidR="009D6165" w:rsidRDefault="009D6165"/>
    <w:p w:rsidR="009D6165" w:rsidRDefault="009D6165"/>
    <w:p w:rsidR="009D6165" w:rsidRDefault="009D6165"/>
    <w:p w:rsidR="009D6165" w:rsidRDefault="009D6165"/>
    <w:p w:rsidR="009D6165" w:rsidRDefault="009D6165" w:rsidP="009D61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EBDB01E" wp14:editId="6E1A3E65">
            <wp:simplePos x="0" y="0"/>
            <wp:positionH relativeFrom="column">
              <wp:posOffset>2571750</wp:posOffset>
            </wp:positionH>
            <wp:positionV relativeFrom="paragraph">
              <wp:posOffset>247650</wp:posOffset>
            </wp:positionV>
            <wp:extent cx="2447925" cy="22479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FD89E2D" wp14:editId="34391D5C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2352675" cy="23526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What system of inequalities is shown by the graph?</w:t>
      </w:r>
    </w:p>
    <w:p w:rsidR="009D6165" w:rsidRDefault="009D6165" w:rsidP="009D61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281363" wp14:editId="327C82F3">
            <wp:simplePos x="0" y="0"/>
            <wp:positionH relativeFrom="column">
              <wp:posOffset>5019675</wp:posOffset>
            </wp:positionH>
            <wp:positionV relativeFrom="paragraph">
              <wp:posOffset>47625</wp:posOffset>
            </wp:positionV>
            <wp:extent cx="2066925" cy="21145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a.                                                                                 b.                                                                       c.</w:t>
      </w:r>
      <w:r w:rsidRPr="009D6165">
        <w:rPr>
          <w:noProof/>
        </w:rPr>
        <w:t xml:space="preserve"> </w:t>
      </w:r>
    </w:p>
    <w:p w:rsidR="009D6165" w:rsidRDefault="009D6165" w:rsidP="009D6165">
      <w:pPr>
        <w:rPr>
          <w:noProof/>
        </w:rPr>
      </w:pPr>
    </w:p>
    <w:p w:rsidR="009D6165" w:rsidRDefault="009D6165" w:rsidP="009D6165"/>
    <w:p w:rsidR="009D6165" w:rsidRDefault="009D6165"/>
    <w:sectPr w:rsidR="009D6165" w:rsidSect="009D6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4F2"/>
    <w:multiLevelType w:val="hybridMultilevel"/>
    <w:tmpl w:val="D3A02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E42"/>
    <w:multiLevelType w:val="hybridMultilevel"/>
    <w:tmpl w:val="735AE4EA"/>
    <w:lvl w:ilvl="0" w:tplc="FBE66DD8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2C6D4D"/>
    <w:multiLevelType w:val="hybridMultilevel"/>
    <w:tmpl w:val="F086E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5"/>
    <w:rsid w:val="00300B8C"/>
    <w:rsid w:val="009D6165"/>
    <w:rsid w:val="00B1362D"/>
    <w:rsid w:val="00B83D2E"/>
    <w:rsid w:val="00E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C6E7"/>
  <w15:chartTrackingRefBased/>
  <w15:docId w15:val="{C5F41CF6-3678-4722-A23D-D7A3E59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cp:lastPrinted>2019-01-07T17:39:00Z</cp:lastPrinted>
  <dcterms:created xsi:type="dcterms:W3CDTF">2019-01-07T17:38:00Z</dcterms:created>
  <dcterms:modified xsi:type="dcterms:W3CDTF">2019-01-07T17:42:00Z</dcterms:modified>
</cp:coreProperties>
</file>