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DDF" w:rsidRDefault="00BF33D7">
      <w:r>
        <w:rPr>
          <w:noProof/>
        </w:rPr>
        <w:drawing>
          <wp:inline distT="0" distB="0" distL="0" distR="0" wp14:anchorId="78695974" wp14:editId="66976B68">
            <wp:extent cx="5943600" cy="41884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F22877" wp14:editId="22DF7F65">
            <wp:extent cx="5943600" cy="41884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5DDF" w:rsidSect="00BF33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D7"/>
    <w:rsid w:val="00185DDF"/>
    <w:rsid w:val="003150B1"/>
    <w:rsid w:val="00B1362D"/>
    <w:rsid w:val="00BF33D7"/>
    <w:rsid w:val="00E9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05DAD-3FA5-40E5-827B-D54F63E5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Dunbar, Kerry    SHS</dc:creator>
  <cp:keywords/>
  <dc:description/>
  <cp:lastModifiedBy>Dunbar, Kerry    SHS</cp:lastModifiedBy>
  <cp:revision>1</cp:revision>
  <cp:lastPrinted>2019-01-11T19:47:00Z</cp:lastPrinted>
  <dcterms:created xsi:type="dcterms:W3CDTF">2019-01-11T19:47:00Z</dcterms:created>
  <dcterms:modified xsi:type="dcterms:W3CDTF">2019-01-11T23:21:00Z</dcterms:modified>
</cp:coreProperties>
</file>